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D6" w:rsidRDefault="00A62DD6" w:rsidP="008F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7D3" w:rsidRPr="008F1BE9" w:rsidRDefault="008F1BE9" w:rsidP="008F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E9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8F1BE9" w:rsidRPr="008F1BE9" w:rsidRDefault="008F1BE9" w:rsidP="008F1BE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E9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 по делам инвалидов муниципального образования город Салехард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Координационный совет)</w:t>
      </w:r>
    </w:p>
    <w:p w:rsidR="008F1BE9" w:rsidRPr="00B02BB0" w:rsidRDefault="008F1BE9" w:rsidP="008F1B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1BE9" w:rsidRPr="00E20503" w:rsidRDefault="008F1BE9" w:rsidP="008F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503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760A2B">
        <w:rPr>
          <w:rFonts w:ascii="Times New Roman" w:hAnsi="Times New Roman" w:cs="Times New Roman"/>
          <w:sz w:val="24"/>
          <w:szCs w:val="24"/>
        </w:rPr>
        <w:t>17</w:t>
      </w:r>
      <w:r w:rsidR="00697D1F">
        <w:rPr>
          <w:rFonts w:ascii="Times New Roman" w:hAnsi="Times New Roman" w:cs="Times New Roman"/>
          <w:sz w:val="24"/>
          <w:szCs w:val="24"/>
        </w:rPr>
        <w:t xml:space="preserve"> </w:t>
      </w:r>
      <w:r w:rsidR="00760A2B">
        <w:rPr>
          <w:rFonts w:ascii="Times New Roman" w:hAnsi="Times New Roman" w:cs="Times New Roman"/>
          <w:sz w:val="24"/>
          <w:szCs w:val="24"/>
        </w:rPr>
        <w:t>ноября</w:t>
      </w:r>
      <w:r w:rsidRPr="00E20503">
        <w:rPr>
          <w:rFonts w:ascii="Times New Roman" w:hAnsi="Times New Roman" w:cs="Times New Roman"/>
          <w:sz w:val="24"/>
          <w:szCs w:val="24"/>
        </w:rPr>
        <w:t xml:space="preserve"> 201</w:t>
      </w:r>
      <w:r w:rsidR="00697D1F">
        <w:rPr>
          <w:rFonts w:ascii="Times New Roman" w:hAnsi="Times New Roman" w:cs="Times New Roman"/>
          <w:sz w:val="24"/>
          <w:szCs w:val="24"/>
        </w:rPr>
        <w:t>7</w:t>
      </w:r>
      <w:r w:rsidRPr="00E2050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F1BE9" w:rsidRPr="00E20503" w:rsidRDefault="00760A2B" w:rsidP="008F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09.00</w:t>
      </w:r>
      <w:r w:rsidR="008F1BE9" w:rsidRPr="00E20503">
        <w:rPr>
          <w:rFonts w:ascii="Times New Roman" w:hAnsi="Times New Roman" w:cs="Times New Roman"/>
          <w:sz w:val="24"/>
          <w:szCs w:val="24"/>
        </w:rPr>
        <w:t xml:space="preserve"> </w:t>
      </w:r>
      <w:r w:rsidR="004063C6" w:rsidRPr="00E20503">
        <w:rPr>
          <w:rFonts w:ascii="Times New Roman" w:hAnsi="Times New Roman" w:cs="Times New Roman"/>
          <w:sz w:val="24"/>
          <w:szCs w:val="24"/>
        </w:rPr>
        <w:t>–</w:t>
      </w:r>
      <w:r w:rsidR="008F1BE9" w:rsidRPr="00E20503">
        <w:rPr>
          <w:rFonts w:ascii="Times New Roman" w:hAnsi="Times New Roman" w:cs="Times New Roman"/>
          <w:sz w:val="24"/>
          <w:szCs w:val="24"/>
        </w:rPr>
        <w:t xml:space="preserve"> </w:t>
      </w:r>
      <w:r w:rsidR="004063C6" w:rsidRPr="00E205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4063C6" w:rsidRPr="00E20503">
        <w:rPr>
          <w:rFonts w:ascii="Times New Roman" w:hAnsi="Times New Roman" w:cs="Times New Roman"/>
          <w:sz w:val="24"/>
          <w:szCs w:val="24"/>
        </w:rPr>
        <w:t>.00</w:t>
      </w:r>
    </w:p>
    <w:p w:rsidR="008F1BE9" w:rsidRPr="00E20503" w:rsidRDefault="008F1BE9" w:rsidP="008F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503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Pr="00E205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0503">
        <w:rPr>
          <w:rFonts w:ascii="Times New Roman" w:hAnsi="Times New Roman" w:cs="Times New Roman"/>
          <w:sz w:val="24"/>
          <w:szCs w:val="24"/>
        </w:rPr>
        <w:t>. Салехард, ул. Свердлова, д.48, аудитория 102</w:t>
      </w:r>
    </w:p>
    <w:p w:rsidR="008F1BE9" w:rsidRDefault="008F1BE9" w:rsidP="008F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743" w:type="dxa"/>
        <w:tblLook w:val="04A0"/>
      </w:tblPr>
      <w:tblGrid>
        <w:gridCol w:w="1844"/>
        <w:gridCol w:w="4218"/>
        <w:gridCol w:w="4854"/>
      </w:tblGrid>
      <w:tr w:rsidR="008F1BE9" w:rsidRPr="00A62DD6" w:rsidTr="00B02BB0">
        <w:tc>
          <w:tcPr>
            <w:tcW w:w="1844" w:type="dxa"/>
          </w:tcPr>
          <w:p w:rsidR="008F1BE9" w:rsidRPr="00A62DD6" w:rsidRDefault="00760A2B" w:rsidP="00760A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  <w:r w:rsidR="008F1BE9" w:rsidRPr="00A62DD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09.05</w:t>
            </w:r>
          </w:p>
        </w:tc>
        <w:tc>
          <w:tcPr>
            <w:tcW w:w="4218" w:type="dxa"/>
          </w:tcPr>
          <w:p w:rsidR="008F1BE9" w:rsidRPr="00A62DD6" w:rsidRDefault="008F1BE9" w:rsidP="008F1B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Открытие заседания Координационного совета</w:t>
            </w:r>
          </w:p>
        </w:tc>
        <w:tc>
          <w:tcPr>
            <w:tcW w:w="4854" w:type="dxa"/>
          </w:tcPr>
          <w:p w:rsidR="008F1BE9" w:rsidRPr="00A62DD6" w:rsidRDefault="008F1BE9" w:rsidP="008F1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Максимова Ирина Маратовна - заместитель Главы Администрации города по социальной политике, председатель Координационного совета</w:t>
            </w:r>
          </w:p>
        </w:tc>
      </w:tr>
      <w:tr w:rsidR="008F1BE9" w:rsidRPr="00A62DD6" w:rsidTr="00B02BB0">
        <w:tc>
          <w:tcPr>
            <w:tcW w:w="1844" w:type="dxa"/>
          </w:tcPr>
          <w:p w:rsidR="008F1BE9" w:rsidRPr="00A62DD6" w:rsidRDefault="00760A2B" w:rsidP="00760A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09.05</w:t>
            </w:r>
            <w:r w:rsidR="008F1BE9" w:rsidRPr="00A62DD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09.15</w:t>
            </w:r>
          </w:p>
        </w:tc>
        <w:tc>
          <w:tcPr>
            <w:tcW w:w="4218" w:type="dxa"/>
          </w:tcPr>
          <w:p w:rsidR="008F1BE9" w:rsidRPr="00A62DD6" w:rsidRDefault="00760A2B" w:rsidP="008F1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исполнении решений Координационного совета по делам инвалидов на территории муниципального образования город Салехард</w:t>
            </w:r>
          </w:p>
        </w:tc>
        <w:tc>
          <w:tcPr>
            <w:tcW w:w="4854" w:type="dxa"/>
          </w:tcPr>
          <w:p w:rsidR="008F1BE9" w:rsidRPr="00A62DD6" w:rsidRDefault="00760A2B" w:rsidP="008F1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 xml:space="preserve">Курманова </w:t>
            </w:r>
            <w:proofErr w:type="spellStart"/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Гульнара</w:t>
            </w:r>
            <w:proofErr w:type="spellEnd"/>
            <w:r w:rsidRPr="00A62DD6">
              <w:rPr>
                <w:rFonts w:ascii="Times New Roman" w:hAnsi="Times New Roman" w:cs="Times New Roman"/>
                <w:sz w:val="26"/>
                <w:szCs w:val="26"/>
              </w:rPr>
              <w:t xml:space="preserve"> Альбертовна - начальник организационно-аналитического отдела департамента по труду и социальной защите населения Администрации муниципального образования город Салехард</w:t>
            </w:r>
          </w:p>
        </w:tc>
      </w:tr>
      <w:tr w:rsidR="00760A2B" w:rsidRPr="00A62DD6" w:rsidTr="00B02BB0">
        <w:tc>
          <w:tcPr>
            <w:tcW w:w="1844" w:type="dxa"/>
          </w:tcPr>
          <w:p w:rsidR="00760A2B" w:rsidRPr="00A62DD6" w:rsidRDefault="00760A2B" w:rsidP="003F72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09.15 – 09.</w:t>
            </w:r>
            <w:r w:rsidR="00D444E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18" w:type="dxa"/>
          </w:tcPr>
          <w:p w:rsidR="00760A2B" w:rsidRPr="00A62DD6" w:rsidRDefault="00760A2B" w:rsidP="003F72E8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62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результатах работы общественных организаций инвалидов в реализации социально значимых мероприятий на территории               </w:t>
            </w:r>
            <w:proofErr w:type="gramStart"/>
            <w:r w:rsidRPr="00A62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A62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Салехарда</w:t>
            </w:r>
          </w:p>
        </w:tc>
        <w:tc>
          <w:tcPr>
            <w:tcW w:w="4854" w:type="dxa"/>
          </w:tcPr>
          <w:p w:rsidR="008A1D27" w:rsidRPr="00A62DD6" w:rsidRDefault="009515B1" w:rsidP="008A1D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 xml:space="preserve">Басова Юлия Васильевна – </w:t>
            </w:r>
            <w:r w:rsidR="008A1D27" w:rsidRPr="00A62DD6">
              <w:rPr>
                <w:rFonts w:ascii="Times New Roman" w:hAnsi="Times New Roman" w:cs="Times New Roman"/>
                <w:sz w:val="26"/>
                <w:szCs w:val="26"/>
              </w:rPr>
              <w:t xml:space="preserve">член Правления </w:t>
            </w:r>
            <w:proofErr w:type="spellStart"/>
            <w:r w:rsidR="008A1D27" w:rsidRPr="00A62DD6">
              <w:rPr>
                <w:rFonts w:ascii="Times New Roman" w:hAnsi="Times New Roman" w:cs="Times New Roman"/>
                <w:sz w:val="26"/>
                <w:szCs w:val="26"/>
              </w:rPr>
              <w:t>Салехардской</w:t>
            </w:r>
            <w:proofErr w:type="spellEnd"/>
            <w:r w:rsidR="008A1D27" w:rsidRPr="00A62DD6">
              <w:rPr>
                <w:rFonts w:ascii="Times New Roman" w:hAnsi="Times New Roman" w:cs="Times New Roman"/>
                <w:sz w:val="26"/>
                <w:szCs w:val="26"/>
              </w:rPr>
              <w:t xml:space="preserve"> местной общественной организации семей, воспитывающих детей-инвалидов «МЫНИКО»</w:t>
            </w:r>
          </w:p>
          <w:p w:rsidR="00760A2B" w:rsidRPr="00A62DD6" w:rsidRDefault="00760A2B" w:rsidP="003F72E8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60A2B" w:rsidRPr="00A62DD6" w:rsidTr="00697D1F">
        <w:trPr>
          <w:trHeight w:val="1711"/>
        </w:trPr>
        <w:tc>
          <w:tcPr>
            <w:tcW w:w="1844" w:type="dxa"/>
            <w:tcBorders>
              <w:top w:val="single" w:sz="4" w:space="0" w:color="auto"/>
            </w:tcBorders>
          </w:tcPr>
          <w:p w:rsidR="00760A2B" w:rsidRPr="00A62DD6" w:rsidRDefault="00760A2B" w:rsidP="00D44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09.2</w:t>
            </w:r>
            <w:r w:rsidR="00D444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 xml:space="preserve"> – 09.</w:t>
            </w:r>
            <w:r w:rsidR="00D444E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218" w:type="dxa"/>
          </w:tcPr>
          <w:p w:rsidR="00760A2B" w:rsidRPr="00A62DD6" w:rsidRDefault="00760A2B" w:rsidP="009D081D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62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итогах проведенной работы муниципальной комиссии по обследованию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760A2B" w:rsidRPr="00A62DD6" w:rsidRDefault="00760A2B" w:rsidP="00760A2B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Моисеенко</w:t>
            </w:r>
            <w:proofErr w:type="spellEnd"/>
            <w:r w:rsidRPr="00A62DD6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 – заместитель начальника департамента, начальник управления жилищно-коммунального хозяйства департамента городского хозяйства Администрации муниципального образования город Салехард</w:t>
            </w:r>
          </w:p>
        </w:tc>
      </w:tr>
      <w:tr w:rsidR="00760A2B" w:rsidRPr="00A62DD6" w:rsidTr="00A62DD6">
        <w:trPr>
          <w:trHeight w:val="844"/>
        </w:trPr>
        <w:tc>
          <w:tcPr>
            <w:tcW w:w="1844" w:type="dxa"/>
            <w:tcBorders>
              <w:top w:val="single" w:sz="4" w:space="0" w:color="auto"/>
            </w:tcBorders>
          </w:tcPr>
          <w:p w:rsidR="00760A2B" w:rsidRPr="00A62DD6" w:rsidRDefault="00760A2B" w:rsidP="00D44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444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5 – 09.</w:t>
            </w:r>
            <w:r w:rsidR="00D444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18" w:type="dxa"/>
          </w:tcPr>
          <w:p w:rsidR="00760A2B" w:rsidRPr="00A62DD6" w:rsidRDefault="00760A2B" w:rsidP="009D081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занятости инвалидов в муниципальном образовании город Салехард</w:t>
            </w: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760A2B" w:rsidRPr="00A62DD6" w:rsidRDefault="00760A2B" w:rsidP="00A62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Ульянова Ирина Викторовна</w:t>
            </w:r>
            <w:r w:rsidR="00A62DD6" w:rsidRPr="00A62DD6">
              <w:rPr>
                <w:rFonts w:ascii="Times New Roman" w:hAnsi="Times New Roman" w:cs="Times New Roman"/>
                <w:sz w:val="26"/>
                <w:szCs w:val="26"/>
              </w:rPr>
              <w:t xml:space="preserve"> - директор ГКУ ЯНАО «Центр занятости населения города Салехарда»</w:t>
            </w:r>
          </w:p>
        </w:tc>
      </w:tr>
      <w:tr w:rsidR="00760A2B" w:rsidRPr="00A62DD6" w:rsidTr="00067D1C">
        <w:trPr>
          <w:trHeight w:val="1260"/>
        </w:trPr>
        <w:tc>
          <w:tcPr>
            <w:tcW w:w="1844" w:type="dxa"/>
          </w:tcPr>
          <w:p w:rsidR="00760A2B" w:rsidRPr="00A62DD6" w:rsidRDefault="00760A2B" w:rsidP="00D44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444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5 – 09.</w:t>
            </w:r>
            <w:r w:rsidR="00D444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18" w:type="dxa"/>
          </w:tcPr>
          <w:p w:rsidR="00760A2B" w:rsidRPr="00A62DD6" w:rsidRDefault="00760A2B" w:rsidP="008F1BE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62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организации и проведении мероприятий, направленных на развитие творческого потенциала инвалидов и получателей социальных услуг</w:t>
            </w: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760A2B" w:rsidRPr="00A62DD6" w:rsidRDefault="00760A2B" w:rsidP="00760A2B">
            <w:pPr>
              <w:ind w:left="6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Куликова Лариса Ивановна - директор ГБУ ЯНАО «Центр социального обслуживания граждан пожилого возраста и инвалидов в муниципальном образовании город Салехард»</w:t>
            </w:r>
          </w:p>
        </w:tc>
      </w:tr>
      <w:tr w:rsidR="00760A2B" w:rsidRPr="00A62DD6" w:rsidTr="00067D1C">
        <w:trPr>
          <w:trHeight w:val="1260"/>
        </w:trPr>
        <w:tc>
          <w:tcPr>
            <w:tcW w:w="1844" w:type="dxa"/>
          </w:tcPr>
          <w:p w:rsidR="00760A2B" w:rsidRPr="00A62DD6" w:rsidRDefault="00760A2B" w:rsidP="00D44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444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 xml:space="preserve">5 – </w:t>
            </w:r>
            <w:r w:rsidR="00D444E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44E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18" w:type="dxa"/>
          </w:tcPr>
          <w:p w:rsidR="00760A2B" w:rsidRPr="00A62DD6" w:rsidRDefault="00760A2B" w:rsidP="008F1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утверждении плана работы Координационного совета по делам инвалидов муниципального образования город Салехард  на 2018 год</w:t>
            </w: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760A2B" w:rsidRPr="00A62DD6" w:rsidRDefault="00760A2B" w:rsidP="00697D1F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Пирожок Игнат Павлович - начальник департамента по труду и социальной защите населения Администрации муниципального образования город Салехард</w:t>
            </w:r>
          </w:p>
        </w:tc>
      </w:tr>
      <w:tr w:rsidR="00760A2B" w:rsidRPr="00A62DD6" w:rsidTr="00697D1F">
        <w:trPr>
          <w:trHeight w:val="1120"/>
        </w:trPr>
        <w:tc>
          <w:tcPr>
            <w:tcW w:w="1844" w:type="dxa"/>
            <w:tcBorders>
              <w:top w:val="single" w:sz="4" w:space="0" w:color="auto"/>
            </w:tcBorders>
          </w:tcPr>
          <w:p w:rsidR="00760A2B" w:rsidRPr="00A62DD6" w:rsidRDefault="00D444E8" w:rsidP="00D44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760A2B" w:rsidRPr="00A62DD6">
              <w:rPr>
                <w:rFonts w:ascii="Times New Roman" w:hAnsi="Times New Roman" w:cs="Times New Roman"/>
                <w:sz w:val="26"/>
                <w:szCs w:val="26"/>
              </w:rPr>
              <w:t xml:space="preserve"> – 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18" w:type="dxa"/>
          </w:tcPr>
          <w:p w:rsidR="00760A2B" w:rsidRPr="00A62DD6" w:rsidRDefault="00760A2B" w:rsidP="008F1B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760A2B" w:rsidRPr="00A62DD6" w:rsidRDefault="00760A2B" w:rsidP="00B02B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2DD6">
              <w:rPr>
                <w:rFonts w:ascii="Times New Roman" w:hAnsi="Times New Roman" w:cs="Times New Roman"/>
                <w:sz w:val="26"/>
                <w:szCs w:val="26"/>
              </w:rPr>
              <w:t>Максимова Ирина Маратовна - заместитель Главы Администрации города по социальной политике, председатель Координационного совета</w:t>
            </w:r>
          </w:p>
        </w:tc>
      </w:tr>
    </w:tbl>
    <w:p w:rsidR="008F1BE9" w:rsidRPr="00A62DD6" w:rsidRDefault="008F1BE9" w:rsidP="00B02B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F1BE9" w:rsidRPr="00A62DD6" w:rsidSect="00697D1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BE9"/>
    <w:rsid w:val="00182C44"/>
    <w:rsid w:val="003F74CE"/>
    <w:rsid w:val="004063C6"/>
    <w:rsid w:val="0060520F"/>
    <w:rsid w:val="006757D3"/>
    <w:rsid w:val="00697D1F"/>
    <w:rsid w:val="006B1CD5"/>
    <w:rsid w:val="006D04F5"/>
    <w:rsid w:val="00760A2B"/>
    <w:rsid w:val="007D55D9"/>
    <w:rsid w:val="008A1D27"/>
    <w:rsid w:val="008F1BE9"/>
    <w:rsid w:val="008F4968"/>
    <w:rsid w:val="009515B1"/>
    <w:rsid w:val="009D081D"/>
    <w:rsid w:val="00A3551D"/>
    <w:rsid w:val="00A62DD6"/>
    <w:rsid w:val="00B02BB0"/>
    <w:rsid w:val="00B75CF3"/>
    <w:rsid w:val="00C0225F"/>
    <w:rsid w:val="00C238F5"/>
    <w:rsid w:val="00D444E8"/>
    <w:rsid w:val="00E20503"/>
    <w:rsid w:val="00E85636"/>
    <w:rsid w:val="00F36250"/>
    <w:rsid w:val="00FB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Shulgina_EV</dc:creator>
  <cp:lastModifiedBy>User</cp:lastModifiedBy>
  <cp:revision>8</cp:revision>
  <cp:lastPrinted>2017-11-16T10:56:00Z</cp:lastPrinted>
  <dcterms:created xsi:type="dcterms:W3CDTF">2017-04-13T13:41:00Z</dcterms:created>
  <dcterms:modified xsi:type="dcterms:W3CDTF">2017-11-16T11:10:00Z</dcterms:modified>
</cp:coreProperties>
</file>